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351E26" w:rsidRPr="005E5A3F" w14:paraId="2A156E74" w14:textId="77777777" w:rsidTr="00641740">
        <w:trPr>
          <w:trHeight w:val="483"/>
        </w:trPr>
        <w:tc>
          <w:tcPr>
            <w:tcW w:w="9038" w:type="dxa"/>
          </w:tcPr>
          <w:p w14:paraId="2D6C2D5F" w14:textId="398E4BC4" w:rsidR="00351E26" w:rsidRPr="005E5A3F" w:rsidRDefault="00351E26" w:rsidP="001554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Zpravodaj č. </w:t>
            </w:r>
            <w:r w:rsidR="00927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51E26" w:rsidRPr="005E5A3F" w14:paraId="5EB775D9" w14:textId="77777777" w:rsidTr="00641740">
        <w:trPr>
          <w:trHeight w:val="483"/>
        </w:trPr>
        <w:tc>
          <w:tcPr>
            <w:tcW w:w="9038" w:type="dxa"/>
          </w:tcPr>
          <w:p w14:paraId="133B22EC" w14:textId="3E9B90AB" w:rsidR="00351E26" w:rsidRPr="005E5A3F" w:rsidRDefault="00351E26" w:rsidP="006417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soutěže městského přeboru družstev žactva skupiny B ze dne </w:t>
            </w:r>
            <w:r w:rsidR="00927A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12. 6</w:t>
            </w:r>
            <w:r w:rsidRPr="005E5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2024</w:t>
            </w:r>
          </w:p>
        </w:tc>
      </w:tr>
    </w:tbl>
    <w:p w14:paraId="355B0073" w14:textId="77777777" w:rsidR="00351E26" w:rsidRPr="005E5A3F" w:rsidRDefault="00351E26" w:rsidP="0064174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2D062D" w14:textId="369A0C14" w:rsidR="00351E26" w:rsidRPr="005E5A3F" w:rsidRDefault="00351E26" w:rsidP="006417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3F">
        <w:rPr>
          <w:rFonts w:ascii="Times New Roman" w:hAnsi="Times New Roman" w:cs="Times New Roman"/>
          <w:sz w:val="24"/>
          <w:szCs w:val="24"/>
        </w:rPr>
        <w:t xml:space="preserve">Soutěž proběhla </w:t>
      </w:r>
      <w:r w:rsidR="00927ACB">
        <w:rPr>
          <w:rFonts w:ascii="Times New Roman" w:hAnsi="Times New Roman" w:cs="Times New Roman"/>
          <w:sz w:val="24"/>
          <w:szCs w:val="24"/>
        </w:rPr>
        <w:t>na Julisce</w:t>
      </w:r>
      <w:r w:rsidR="009E7EF6" w:rsidRPr="005E5A3F">
        <w:rPr>
          <w:rFonts w:ascii="Times New Roman" w:hAnsi="Times New Roman" w:cs="Times New Roman"/>
          <w:sz w:val="24"/>
          <w:szCs w:val="24"/>
        </w:rPr>
        <w:t>,</w:t>
      </w:r>
      <w:r w:rsidRPr="005E5A3F">
        <w:rPr>
          <w:rFonts w:ascii="Times New Roman" w:hAnsi="Times New Roman" w:cs="Times New Roman"/>
          <w:sz w:val="24"/>
          <w:szCs w:val="24"/>
        </w:rPr>
        <w:t xml:space="preserve"> pořadatelem byl oddíl</w:t>
      </w:r>
      <w:r w:rsidR="00927ACB">
        <w:rPr>
          <w:rFonts w:ascii="Times New Roman" w:hAnsi="Times New Roman" w:cs="Times New Roman"/>
          <w:sz w:val="24"/>
          <w:szCs w:val="24"/>
        </w:rPr>
        <w:t xml:space="preserve"> Atletika Jižní Město </w:t>
      </w:r>
      <w:proofErr w:type="spellStart"/>
      <w:r w:rsidR="00927ACB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5E5A3F">
        <w:rPr>
          <w:rFonts w:ascii="Times New Roman" w:hAnsi="Times New Roman" w:cs="Times New Roman"/>
          <w:sz w:val="24"/>
          <w:szCs w:val="24"/>
        </w:rPr>
        <w:t>.</w:t>
      </w:r>
    </w:p>
    <w:p w14:paraId="7D52FAB5" w14:textId="6469251A" w:rsidR="00351E26" w:rsidRPr="005E5A3F" w:rsidRDefault="00351E26" w:rsidP="006417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A3F">
        <w:rPr>
          <w:rFonts w:ascii="Times New Roman" w:hAnsi="Times New Roman" w:cs="Times New Roman"/>
          <w:sz w:val="24"/>
          <w:szCs w:val="24"/>
        </w:rPr>
        <w:t>Počasí:</w:t>
      </w:r>
      <w:r w:rsidR="00140262">
        <w:rPr>
          <w:rFonts w:ascii="Times New Roman" w:hAnsi="Times New Roman" w:cs="Times New Roman"/>
          <w:sz w:val="24"/>
          <w:szCs w:val="24"/>
        </w:rPr>
        <w:t xml:space="preserve"> </w:t>
      </w:r>
      <w:r w:rsidR="00927ACB">
        <w:rPr>
          <w:rFonts w:ascii="Times New Roman" w:hAnsi="Times New Roman" w:cs="Times New Roman"/>
          <w:sz w:val="24"/>
          <w:szCs w:val="24"/>
        </w:rPr>
        <w:t>teplo</w:t>
      </w:r>
      <w:r w:rsidR="00454935">
        <w:rPr>
          <w:rFonts w:ascii="Times New Roman" w:hAnsi="Times New Roman" w:cs="Times New Roman"/>
          <w:sz w:val="24"/>
          <w:szCs w:val="24"/>
        </w:rPr>
        <w:t>, bez deště</w:t>
      </w:r>
    </w:p>
    <w:p w14:paraId="169AA529" w14:textId="77777777" w:rsidR="00641740" w:rsidRPr="005E5A3F" w:rsidRDefault="00641740" w:rsidP="0064174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68F673" w14:textId="148DD70C" w:rsidR="00351E26" w:rsidRPr="005E5A3F" w:rsidRDefault="00351E26" w:rsidP="006417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5A3F">
        <w:rPr>
          <w:rFonts w:ascii="Times New Roman" w:hAnsi="Times New Roman" w:cs="Times New Roman"/>
          <w:i/>
          <w:iCs/>
          <w:sz w:val="24"/>
          <w:szCs w:val="24"/>
        </w:rPr>
        <w:t>Počet družstev a závodníků:</w:t>
      </w:r>
      <w:r w:rsidRPr="005E5A3F">
        <w:rPr>
          <w:rFonts w:ascii="Times New Roman" w:hAnsi="Times New Roman" w:cs="Times New Roman"/>
          <w:sz w:val="24"/>
          <w:szCs w:val="24"/>
        </w:rPr>
        <w:t xml:space="preserve"> </w:t>
      </w:r>
      <w:r w:rsidRPr="005E5A3F">
        <w:rPr>
          <w:rFonts w:ascii="Times New Roman" w:hAnsi="Times New Roman" w:cs="Times New Roman"/>
          <w:sz w:val="24"/>
          <w:szCs w:val="24"/>
        </w:rPr>
        <w:br/>
        <w:t xml:space="preserve">žáci – 8 družstev a </w:t>
      </w:r>
      <w:r w:rsidR="00927ACB">
        <w:rPr>
          <w:rFonts w:ascii="Times New Roman" w:hAnsi="Times New Roman" w:cs="Times New Roman"/>
          <w:sz w:val="24"/>
          <w:szCs w:val="24"/>
        </w:rPr>
        <w:t>79</w:t>
      </w:r>
      <w:r w:rsidRPr="005E5A3F">
        <w:rPr>
          <w:rFonts w:ascii="Times New Roman" w:hAnsi="Times New Roman" w:cs="Times New Roman"/>
          <w:sz w:val="24"/>
          <w:szCs w:val="24"/>
        </w:rPr>
        <w:t xml:space="preserve"> závodníků</w:t>
      </w:r>
      <w:r w:rsidRPr="005E5A3F">
        <w:rPr>
          <w:rFonts w:ascii="Times New Roman" w:hAnsi="Times New Roman" w:cs="Times New Roman"/>
          <w:sz w:val="24"/>
          <w:szCs w:val="24"/>
        </w:rPr>
        <w:tab/>
      </w:r>
      <w:r w:rsidRPr="005E5A3F">
        <w:rPr>
          <w:rFonts w:ascii="Times New Roman" w:hAnsi="Times New Roman" w:cs="Times New Roman"/>
          <w:sz w:val="24"/>
          <w:szCs w:val="24"/>
        </w:rPr>
        <w:br/>
        <w:t>žákyně – 9 družstev a</w:t>
      </w:r>
      <w:r w:rsidR="00572228">
        <w:rPr>
          <w:rFonts w:ascii="Times New Roman" w:hAnsi="Times New Roman" w:cs="Times New Roman"/>
          <w:sz w:val="24"/>
          <w:szCs w:val="24"/>
        </w:rPr>
        <w:t xml:space="preserve"> </w:t>
      </w:r>
      <w:r w:rsidR="00927ACB">
        <w:rPr>
          <w:rFonts w:ascii="Times New Roman" w:hAnsi="Times New Roman" w:cs="Times New Roman"/>
          <w:sz w:val="24"/>
          <w:szCs w:val="24"/>
        </w:rPr>
        <w:t>141</w:t>
      </w:r>
      <w:r w:rsidR="00387077" w:rsidRPr="005E5A3F">
        <w:rPr>
          <w:rFonts w:ascii="Times New Roman" w:hAnsi="Times New Roman" w:cs="Times New Roman"/>
          <w:sz w:val="24"/>
          <w:szCs w:val="24"/>
        </w:rPr>
        <w:t xml:space="preserve"> závodnic</w:t>
      </w:r>
    </w:p>
    <w:p w14:paraId="15EEB26E" w14:textId="77777777" w:rsidR="004A44B9" w:rsidRPr="005E5A3F" w:rsidRDefault="004A44B9" w:rsidP="00641740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1CC38DFE" w14:textId="10C447C7" w:rsidR="00351E26" w:rsidRPr="004D2EC1" w:rsidRDefault="00351E26" w:rsidP="0064174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5A3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Opravy obdržených výsledků</w:t>
      </w:r>
      <w:r w:rsidR="0014026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: </w:t>
      </w:r>
      <w:r w:rsidR="004D2EC1">
        <w:rPr>
          <w:rFonts w:ascii="Times New Roman" w:hAnsi="Times New Roman" w:cs="Times New Roman"/>
          <w:bCs/>
          <w:color w:val="000000"/>
          <w:sz w:val="24"/>
          <w:szCs w:val="24"/>
        </w:rPr>
        <w:t>oprava výsledků z druhého kola – za oddíl ŠAK Novoborská nastoupily pouze 2 žákyně, proto nebyl udělen hlavní bod.</w:t>
      </w:r>
    </w:p>
    <w:p w14:paraId="249D6E75" w14:textId="77777777" w:rsidR="003B435F" w:rsidRPr="005E5A3F" w:rsidRDefault="003B435F" w:rsidP="0064174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2C09EF3" w14:textId="0AB8E4D8" w:rsidR="00351E26" w:rsidRPr="005E5A3F" w:rsidRDefault="00351E26" w:rsidP="00641740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E5A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Provinění a tresty:</w:t>
      </w:r>
      <w:r w:rsidR="004A44B9" w:rsidRPr="005E5A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-</w:t>
      </w:r>
    </w:p>
    <w:p w14:paraId="313C561B" w14:textId="77777777" w:rsidR="004A44B9" w:rsidRPr="005E5A3F" w:rsidRDefault="004A44B9" w:rsidP="00641740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DD6DCB7" w14:textId="475B46EB" w:rsidR="00351E26" w:rsidRPr="005E5A3F" w:rsidRDefault="00351E26" w:rsidP="00641740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5E5A3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Slovní hodnocení a shrnutí utkání:</w:t>
      </w:r>
    </w:p>
    <w:p w14:paraId="5AEDCF34" w14:textId="646B9D30" w:rsidR="00927ACB" w:rsidRDefault="00927ACB" w:rsidP="005D084B">
      <w:pPr>
        <w:spacing w:after="0" w:line="360" w:lineRule="auto"/>
        <w:ind w:firstLine="3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Závody proběhly za pěkného počasí a </w:t>
      </w:r>
      <w:r w:rsidR="000A06AA">
        <w:rPr>
          <w:rFonts w:ascii="Times New Roman" w:hAnsi="Times New Roman" w:cs="Times New Roman"/>
          <w:bCs/>
          <w:color w:val="000000"/>
          <w:sz w:val="24"/>
          <w:szCs w:val="24"/>
        </w:rPr>
        <w:t>byly uspořádány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bez větších komplikací. Z důvodu vyššího počtu závodnic ve skoku vysokém se následně opozdil začátek této disciplíny u chlapců. Stejně tak nabral časový pořad zpoždění od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150m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dívek z důvodu velkého množství startujících.</w:t>
      </w:r>
      <w:r w:rsidR="00C15A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Ještě větší zpoždění měl start</w:t>
      </w:r>
      <w:r w:rsidR="00A531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štafet</w:t>
      </w:r>
      <w:r w:rsidR="00C15A52">
        <w:rPr>
          <w:rFonts w:ascii="Times New Roman" w:hAnsi="Times New Roman" w:cs="Times New Roman"/>
          <w:bCs/>
          <w:color w:val="000000"/>
          <w:sz w:val="24"/>
          <w:szCs w:val="24"/>
        </w:rPr>
        <w:t>, na který se dlouho čekalo. Při jednotlivých bězích děvčat pak museli dávat bloky z dráhy i samotní závodníci čekající na svůj start po žákyních.</w:t>
      </w:r>
    </w:p>
    <w:p w14:paraId="0F299890" w14:textId="0F7396BB" w:rsidR="005D084B" w:rsidRDefault="005D084B" w:rsidP="00394782">
      <w:pPr>
        <w:spacing w:after="0" w:line="360" w:lineRule="auto"/>
        <w:ind w:firstLine="3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tomto kole bylo dosaženo dvou národních rekordů. O první se postarala Linda Botková na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200m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př. v čase 27,32s, druhý národní rekord vytvořila štafeta žákyň na 4x300m (Vychodilová, Bučková, Dvořáčková, Botková – PSK Olymp Praha).</w:t>
      </w:r>
    </w:p>
    <w:p w14:paraId="6B41833A" w14:textId="1AB1A651" w:rsidR="005D084B" w:rsidRDefault="005D084B" w:rsidP="005D084B">
      <w:pPr>
        <w:spacing w:after="0" w:line="360" w:lineRule="auto"/>
        <w:ind w:firstLine="3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Po třech kolech se na první</w:t>
      </w:r>
      <w:r w:rsidR="00394782">
        <w:rPr>
          <w:rFonts w:ascii="Times New Roman" w:hAnsi="Times New Roman" w:cs="Times New Roman"/>
          <w:bCs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dvou místech </w:t>
      </w:r>
      <w:r w:rsidR="00A5313B">
        <w:rPr>
          <w:rFonts w:ascii="Times New Roman" w:hAnsi="Times New Roman" w:cs="Times New Roman"/>
          <w:bCs/>
          <w:color w:val="000000"/>
          <w:sz w:val="24"/>
          <w:szCs w:val="24"/>
        </w:rPr>
        <w:t>v kategorii žáků</w:t>
      </w:r>
      <w:r w:rsidR="003947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žákyň</w:t>
      </w:r>
      <w:r w:rsidR="00A531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umístila družstva z oddílů Atletika Jižní Město a PSK Olymp Praha.</w:t>
      </w:r>
      <w:r w:rsidR="003947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Jen o 2 pomocné body se v kategorii žákyň na třetím místě umístil oddíl ASK Slavia Praha A.</w:t>
      </w:r>
    </w:p>
    <w:p w14:paraId="145049C9" w14:textId="77777777" w:rsidR="00664D58" w:rsidRDefault="00664D58" w:rsidP="00664D5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3927B4E" w14:textId="4BFB3D92" w:rsidR="00664D58" w:rsidRDefault="00664D58" w:rsidP="00664D5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Děkuji všem za spolupráci a přeji Vám i Vašim svěřencům hodně úspěchů ve zbytku sezony. </w:t>
      </w:r>
    </w:p>
    <w:p w14:paraId="4612DC24" w14:textId="77777777" w:rsidR="00664D58" w:rsidRDefault="00664D58" w:rsidP="00664D58">
      <w:pPr>
        <w:spacing w:after="0" w:line="360" w:lineRule="auto"/>
        <w:ind w:firstLine="70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0BE1457" w14:textId="0075E65B" w:rsidR="00664D58" w:rsidRDefault="00664D58" w:rsidP="00664D58">
      <w:pPr>
        <w:spacing w:after="0" w:line="360" w:lineRule="auto"/>
        <w:ind w:firstLine="70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Tereza Bártlová</w:t>
      </w:r>
    </w:p>
    <w:p w14:paraId="79C103AF" w14:textId="73138CD6" w:rsidR="00667DB7" w:rsidRDefault="00667DB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84432FA" w14:textId="09D00C37" w:rsidR="00351E26" w:rsidRPr="005E5A3F" w:rsidRDefault="00351E26" w:rsidP="00641740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5E5A3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Tabulka</w:t>
      </w:r>
      <w:r w:rsidR="007D57C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po 3. kole</w:t>
      </w:r>
    </w:p>
    <w:p w14:paraId="1B647EC8" w14:textId="145FCB33" w:rsidR="00351E26" w:rsidRPr="005E5A3F" w:rsidRDefault="00641740" w:rsidP="0064174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5A3F">
        <w:rPr>
          <w:rFonts w:ascii="Times New Roman" w:hAnsi="Times New Roman" w:cs="Times New Roman"/>
          <w:b/>
          <w:color w:val="000000"/>
          <w:sz w:val="24"/>
          <w:szCs w:val="24"/>
        </w:rPr>
        <w:t>Žáci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2066"/>
        <w:gridCol w:w="1226"/>
        <w:gridCol w:w="1172"/>
        <w:gridCol w:w="2040"/>
        <w:gridCol w:w="1794"/>
      </w:tblGrid>
      <w:tr w:rsidR="0092144D" w:rsidRPr="0092144D" w14:paraId="59E006BE" w14:textId="77777777" w:rsidTr="0092144D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E0EA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3FFB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družstvo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6B41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C2E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C4E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pomocné body celkem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263E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 w:rsidR="0092144D" w:rsidRPr="0092144D" w14:paraId="5B237EA4" w14:textId="77777777" w:rsidTr="0092144D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8849" w14:textId="77777777" w:rsidR="0092144D" w:rsidRPr="0092144D" w:rsidRDefault="0092144D" w:rsidP="0092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0328" w14:textId="77777777" w:rsidR="0092144D" w:rsidRPr="0092144D" w:rsidRDefault="0092144D" w:rsidP="0092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Atletika Jižní Město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D693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82FC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D3FA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583,5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F87B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</w:p>
        </w:tc>
      </w:tr>
      <w:tr w:rsidR="0092144D" w:rsidRPr="0092144D" w14:paraId="5CDED4DA" w14:textId="77777777" w:rsidTr="0092144D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525C" w14:textId="77777777" w:rsidR="0092144D" w:rsidRPr="0092144D" w:rsidRDefault="0092144D" w:rsidP="0092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8C21" w14:textId="77777777" w:rsidR="0092144D" w:rsidRPr="0092144D" w:rsidRDefault="0092144D" w:rsidP="0092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PSK Olymp Praha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BFCE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184E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3356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63A1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</w:tr>
      <w:tr w:rsidR="0092144D" w:rsidRPr="0092144D" w14:paraId="7E0F24E3" w14:textId="77777777" w:rsidTr="0092144D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A654" w14:textId="77777777" w:rsidR="0092144D" w:rsidRPr="0092144D" w:rsidRDefault="0092144D" w:rsidP="0092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DD60" w14:textId="77777777" w:rsidR="0092144D" w:rsidRPr="0092144D" w:rsidRDefault="0092144D" w:rsidP="0092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ASK Slavia Praha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8544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4FEF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2936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EEF7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</w:t>
            </w:r>
          </w:p>
        </w:tc>
      </w:tr>
      <w:tr w:rsidR="0092144D" w:rsidRPr="0092144D" w14:paraId="2CBEE99C" w14:textId="77777777" w:rsidTr="0092144D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0A49" w14:textId="77777777" w:rsidR="0092144D" w:rsidRPr="0092144D" w:rsidRDefault="0092144D" w:rsidP="0092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59A0" w14:textId="77777777" w:rsidR="0092144D" w:rsidRPr="0092144D" w:rsidRDefault="0092144D" w:rsidP="0092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AŠK Mazurská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376C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C2471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E6C7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lang w:eastAsia="cs-CZ"/>
              </w:rPr>
              <w:t>243,0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576E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</w:tr>
      <w:tr w:rsidR="0092144D" w:rsidRPr="0092144D" w14:paraId="0788589C" w14:textId="77777777" w:rsidTr="0092144D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C690" w14:textId="77777777" w:rsidR="0092144D" w:rsidRPr="0092144D" w:rsidRDefault="0092144D" w:rsidP="0092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4154" w14:textId="77777777" w:rsidR="0092144D" w:rsidRPr="0092144D" w:rsidRDefault="0092144D" w:rsidP="00921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lang w:eastAsia="cs-CZ"/>
              </w:rPr>
              <w:t xml:space="preserve">SK </w:t>
            </w:r>
            <w:proofErr w:type="spellStart"/>
            <w:r w:rsidRPr="0092144D">
              <w:rPr>
                <w:rFonts w:ascii="Times New Roman" w:eastAsia="Times New Roman" w:hAnsi="Times New Roman" w:cs="Times New Roman"/>
                <w:lang w:eastAsia="cs-CZ"/>
              </w:rPr>
              <w:t>Aktis</w:t>
            </w:r>
            <w:proofErr w:type="spellEnd"/>
            <w:r w:rsidRPr="0092144D">
              <w:rPr>
                <w:rFonts w:ascii="Times New Roman" w:eastAsia="Times New Roman" w:hAnsi="Times New Roman" w:cs="Times New Roman"/>
                <w:lang w:eastAsia="cs-CZ"/>
              </w:rPr>
              <w:t xml:space="preserve"> Praha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0424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9DA3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57C6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0D6F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</w:tr>
      <w:tr w:rsidR="0092144D" w:rsidRPr="0092144D" w14:paraId="7F7DE06C" w14:textId="77777777" w:rsidTr="0092144D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00C3" w14:textId="77777777" w:rsidR="0092144D" w:rsidRPr="0092144D" w:rsidRDefault="0092144D" w:rsidP="0092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F323" w14:textId="77777777" w:rsidR="0092144D" w:rsidRPr="0092144D" w:rsidRDefault="0092144D" w:rsidP="00921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lang w:eastAsia="cs-CZ"/>
              </w:rPr>
              <w:t>Atletik Rudná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4554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8985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A3A2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627C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92144D" w:rsidRPr="0092144D" w14:paraId="42D958D8" w14:textId="77777777" w:rsidTr="0092144D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83FA" w14:textId="77777777" w:rsidR="0092144D" w:rsidRPr="0092144D" w:rsidRDefault="0092144D" w:rsidP="0092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C14B" w14:textId="77777777" w:rsidR="0092144D" w:rsidRPr="0092144D" w:rsidRDefault="0092144D" w:rsidP="0092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Atletika Hostivař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5248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6DB3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21D3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8586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</w:tr>
      <w:tr w:rsidR="0092144D" w:rsidRPr="0092144D" w14:paraId="0A8EBE54" w14:textId="77777777" w:rsidTr="0092144D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3747" w14:textId="77777777" w:rsidR="0092144D" w:rsidRPr="0092144D" w:rsidRDefault="0092144D" w:rsidP="0092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6C58" w14:textId="77777777" w:rsidR="0092144D" w:rsidRPr="0092144D" w:rsidRDefault="0092144D" w:rsidP="0092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ŠAK Novoborská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45BB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0801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C582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0071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</w:tbl>
    <w:p w14:paraId="2218043D" w14:textId="77777777" w:rsidR="00641740" w:rsidRPr="005E5A3F" w:rsidRDefault="00641740" w:rsidP="00641740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01B6B935" w14:textId="2B81CB08" w:rsidR="00351E26" w:rsidRPr="005E5A3F" w:rsidRDefault="00641740" w:rsidP="00B766BF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5A3F">
        <w:rPr>
          <w:rFonts w:ascii="Times New Roman" w:hAnsi="Times New Roman" w:cs="Times New Roman"/>
          <w:b/>
          <w:color w:val="000000"/>
          <w:sz w:val="24"/>
          <w:szCs w:val="24"/>
        </w:rPr>
        <w:t>Žákyně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2066"/>
        <w:gridCol w:w="1302"/>
        <w:gridCol w:w="1158"/>
        <w:gridCol w:w="2008"/>
        <w:gridCol w:w="1764"/>
      </w:tblGrid>
      <w:tr w:rsidR="0092144D" w:rsidRPr="0092144D" w14:paraId="6F3DF76E" w14:textId="77777777" w:rsidTr="0092144D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2B7C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DA69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družstvo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C7FC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E039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9DBC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pomocné body celkem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385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 w:rsidR="0092144D" w:rsidRPr="0092144D" w14:paraId="1E843496" w14:textId="77777777" w:rsidTr="0092144D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294D" w14:textId="77777777" w:rsidR="0092144D" w:rsidRPr="0092144D" w:rsidRDefault="0092144D" w:rsidP="0092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5002" w14:textId="77777777" w:rsidR="0092144D" w:rsidRPr="0092144D" w:rsidRDefault="0092144D" w:rsidP="0092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Atletika Jižní Město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18D1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FDB0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3B21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33EE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</w:t>
            </w:r>
          </w:p>
        </w:tc>
      </w:tr>
      <w:tr w:rsidR="0092144D" w:rsidRPr="0092144D" w14:paraId="1AA88EAA" w14:textId="77777777" w:rsidTr="0092144D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3389" w14:textId="77777777" w:rsidR="0092144D" w:rsidRPr="0092144D" w:rsidRDefault="0092144D" w:rsidP="0092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EED5" w14:textId="77777777" w:rsidR="0092144D" w:rsidRPr="0092144D" w:rsidRDefault="0092144D" w:rsidP="0092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PSK Olymp Praha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0F9B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B049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A77A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CDB0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</w:t>
            </w:r>
          </w:p>
        </w:tc>
      </w:tr>
      <w:tr w:rsidR="0092144D" w:rsidRPr="0092144D" w14:paraId="0E874C34" w14:textId="77777777" w:rsidTr="0092144D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CC4D" w14:textId="77777777" w:rsidR="0092144D" w:rsidRPr="0092144D" w:rsidRDefault="0092144D" w:rsidP="0092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76D1" w14:textId="228BF4E2" w:rsidR="0092144D" w:rsidRPr="0092144D" w:rsidRDefault="0092144D" w:rsidP="0092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ASK Slavia Praha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2FC1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D475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6213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3703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</w:t>
            </w:r>
          </w:p>
        </w:tc>
      </w:tr>
      <w:tr w:rsidR="0092144D" w:rsidRPr="0092144D" w14:paraId="148D6F88" w14:textId="77777777" w:rsidTr="0092144D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1FC2" w14:textId="77777777" w:rsidR="0092144D" w:rsidRPr="0092144D" w:rsidRDefault="0092144D" w:rsidP="0092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5081" w14:textId="77777777" w:rsidR="0092144D" w:rsidRPr="0092144D" w:rsidRDefault="0092144D" w:rsidP="0092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SK </w:t>
            </w:r>
            <w:proofErr w:type="spellStart"/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Aktis</w:t>
            </w:r>
            <w:proofErr w:type="spellEnd"/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Praha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6EF4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7DDA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EDBB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2175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</w:tr>
      <w:tr w:rsidR="0092144D" w:rsidRPr="0092144D" w14:paraId="432F0F17" w14:textId="77777777" w:rsidTr="0092144D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68B6" w14:textId="77777777" w:rsidR="0092144D" w:rsidRPr="0092144D" w:rsidRDefault="0092144D" w:rsidP="0092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B95A" w14:textId="77777777" w:rsidR="0092144D" w:rsidRPr="0092144D" w:rsidRDefault="0092144D" w:rsidP="0092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Atletika Hostivař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841E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453F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4D43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F935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</w:tr>
      <w:tr w:rsidR="0092144D" w:rsidRPr="0092144D" w14:paraId="1A2CEB09" w14:textId="77777777" w:rsidTr="0092144D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BEF7" w14:textId="77777777" w:rsidR="0092144D" w:rsidRPr="0092144D" w:rsidRDefault="0092144D" w:rsidP="0092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133A" w14:textId="77777777" w:rsidR="0092144D" w:rsidRPr="0092144D" w:rsidRDefault="0092144D" w:rsidP="00921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lang w:eastAsia="cs-CZ"/>
              </w:rPr>
              <w:t>Atletik Rudná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578A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F6D6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684D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35C8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</w:tr>
      <w:tr w:rsidR="0092144D" w:rsidRPr="0092144D" w14:paraId="2A16356D" w14:textId="77777777" w:rsidTr="0092144D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86A5" w14:textId="77777777" w:rsidR="0092144D" w:rsidRPr="0092144D" w:rsidRDefault="0092144D" w:rsidP="0092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41A2" w14:textId="77777777" w:rsidR="0092144D" w:rsidRPr="0092144D" w:rsidRDefault="0092144D" w:rsidP="0092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AŠK Mazurská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A797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0720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2419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CC3F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</w:t>
            </w:r>
          </w:p>
        </w:tc>
      </w:tr>
      <w:tr w:rsidR="0092144D" w:rsidRPr="0092144D" w14:paraId="702F8942" w14:textId="77777777" w:rsidTr="0092144D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5457" w14:textId="77777777" w:rsidR="0092144D" w:rsidRPr="0092144D" w:rsidRDefault="0092144D" w:rsidP="0092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5ADB" w14:textId="77777777" w:rsidR="0092144D" w:rsidRPr="0092144D" w:rsidRDefault="0092144D" w:rsidP="00921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lang w:eastAsia="cs-CZ"/>
              </w:rPr>
              <w:t>ASK Slavia Praha B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67D1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71C1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AEC3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4AC7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</w:tr>
      <w:tr w:rsidR="0092144D" w:rsidRPr="0092144D" w14:paraId="771EAF19" w14:textId="77777777" w:rsidTr="0092144D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A86D" w14:textId="77777777" w:rsidR="0092144D" w:rsidRPr="0092144D" w:rsidRDefault="0092144D" w:rsidP="00921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5CC0" w14:textId="77777777" w:rsidR="0092144D" w:rsidRPr="0092144D" w:rsidRDefault="0092144D" w:rsidP="0092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ŠAK Novoborská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14F5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C15D" w14:textId="1CA4F742" w:rsidR="0092144D" w:rsidRPr="0092144D" w:rsidRDefault="004D2EC1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D5C5" w14:textId="77777777" w:rsidR="0092144D" w:rsidRPr="0092144D" w:rsidRDefault="0092144D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2144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96E4" w14:textId="1C961924" w:rsidR="0092144D" w:rsidRPr="0092144D" w:rsidRDefault="00ED6178" w:rsidP="0092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</w:tr>
    </w:tbl>
    <w:p w14:paraId="28F1AD60" w14:textId="77777777" w:rsidR="0092144D" w:rsidRDefault="0092144D" w:rsidP="0064174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1EC904" w14:textId="77777777" w:rsidR="00664D58" w:rsidRDefault="00664D58">
      <w:pPr>
        <w:rPr>
          <w:rFonts w:ascii="Times New Roman" w:hAnsi="Times New Roman" w:cs="Times New Roman"/>
        </w:rPr>
      </w:pPr>
    </w:p>
    <w:p w14:paraId="29F8F4D1" w14:textId="77777777" w:rsidR="00664D58" w:rsidRDefault="00664D58">
      <w:pPr>
        <w:rPr>
          <w:rFonts w:ascii="Times New Roman" w:hAnsi="Times New Roman" w:cs="Times New Roman"/>
        </w:rPr>
      </w:pPr>
    </w:p>
    <w:p w14:paraId="0DF98C0C" w14:textId="7E12955C" w:rsidR="007D57C0" w:rsidRDefault="007D5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442DA0" w14:textId="4A782152" w:rsidR="00E94F98" w:rsidRDefault="00E94F98" w:rsidP="00E94F98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5E5A3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Tabulka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– celkové pořadí</w:t>
      </w:r>
    </w:p>
    <w:p w14:paraId="220648F2" w14:textId="77777777" w:rsidR="00E94F98" w:rsidRDefault="00E94F98" w:rsidP="00E94F9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5A3F">
        <w:rPr>
          <w:rFonts w:ascii="Times New Roman" w:hAnsi="Times New Roman" w:cs="Times New Roman"/>
          <w:b/>
          <w:color w:val="000000"/>
          <w:sz w:val="24"/>
          <w:szCs w:val="24"/>
        </w:rPr>
        <w:t>Žáci</w:t>
      </w:r>
    </w:p>
    <w:tbl>
      <w:tblPr>
        <w:tblW w:w="1077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060"/>
        <w:gridCol w:w="984"/>
        <w:gridCol w:w="727"/>
        <w:gridCol w:w="984"/>
        <w:gridCol w:w="727"/>
        <w:gridCol w:w="984"/>
        <w:gridCol w:w="727"/>
        <w:gridCol w:w="1422"/>
        <w:gridCol w:w="1383"/>
      </w:tblGrid>
      <w:tr w:rsidR="00E94F98" w:rsidRPr="00E94F98" w14:paraId="5A31299B" w14:textId="77777777" w:rsidTr="00E94F98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19FF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F094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družstvo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264C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04DB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17D4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0AC9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BB01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E41E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02B4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pomocné body celkem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88E2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 w:rsidR="00E94F98" w:rsidRPr="00E94F98" w14:paraId="6B92C117" w14:textId="77777777" w:rsidTr="00E94F98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018B" w14:textId="77777777" w:rsidR="00E94F98" w:rsidRPr="00E94F98" w:rsidRDefault="00E94F98" w:rsidP="00E94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E9FF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Atletika Jižní Město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8D77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E00D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3A0C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CAC9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2E20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68CE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5EE1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583,5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D8D9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</w:p>
        </w:tc>
      </w:tr>
      <w:tr w:rsidR="00E94F98" w:rsidRPr="00E94F98" w14:paraId="535B4B0F" w14:textId="77777777" w:rsidTr="00E94F98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7B67" w14:textId="77777777" w:rsidR="00E94F98" w:rsidRPr="00E94F98" w:rsidRDefault="00E94F98" w:rsidP="00E94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90C7D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PSK Olymp Praha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EACD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C10C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A587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006A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AA38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D34C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0A36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A045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</w:tr>
      <w:tr w:rsidR="00E94F98" w:rsidRPr="00E94F98" w14:paraId="66DA9FDB" w14:textId="77777777" w:rsidTr="00E94F98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700A" w14:textId="77777777" w:rsidR="00E94F98" w:rsidRPr="00E94F98" w:rsidRDefault="00E94F98" w:rsidP="00E94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178E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ASK Slavia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A064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F545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22D8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9CF2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E002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7C61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4BF0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368,5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0097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</w:t>
            </w:r>
          </w:p>
        </w:tc>
      </w:tr>
      <w:tr w:rsidR="00E94F98" w:rsidRPr="00E94F98" w14:paraId="6D79570B" w14:textId="77777777" w:rsidTr="00E94F98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9043" w14:textId="77777777" w:rsidR="00E94F98" w:rsidRPr="00E94F98" w:rsidRDefault="00E94F98" w:rsidP="00E94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5646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AŠK Mazurská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7FB0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6EFC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908A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D38E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A4C3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8CD4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7F81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2D37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</w:t>
            </w:r>
          </w:p>
        </w:tc>
      </w:tr>
      <w:tr w:rsidR="00E94F98" w:rsidRPr="00E94F98" w14:paraId="5A5AEB83" w14:textId="77777777" w:rsidTr="00E94F98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2672" w14:textId="77777777" w:rsidR="00E94F98" w:rsidRPr="00E94F98" w:rsidRDefault="00E94F98" w:rsidP="00E94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E186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Atletika Hostivař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79B1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54FE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5803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265C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64E7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9E5A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B185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132,0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1874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</w:tr>
      <w:tr w:rsidR="00E94F98" w:rsidRPr="00E94F98" w14:paraId="4837C2A6" w14:textId="77777777" w:rsidTr="00E94F98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E478" w14:textId="77777777" w:rsidR="00E94F98" w:rsidRPr="00E94F98" w:rsidRDefault="00E94F98" w:rsidP="00E94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AE4E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 xml:space="preserve">SK </w:t>
            </w:r>
            <w:proofErr w:type="spellStart"/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Aktis</w:t>
            </w:r>
            <w:proofErr w:type="spellEnd"/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 xml:space="preserve">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B098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6AEC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9FF2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FA4D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51AF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8E1F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3C83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542B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</w:t>
            </w:r>
          </w:p>
        </w:tc>
      </w:tr>
      <w:tr w:rsidR="00E94F98" w:rsidRPr="00E94F98" w14:paraId="53062027" w14:textId="77777777" w:rsidTr="00E94F98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29A8" w14:textId="77777777" w:rsidR="00E94F98" w:rsidRPr="00E94F98" w:rsidRDefault="00E94F98" w:rsidP="00E94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D338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Atletik Rudná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E63C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4BEF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FC3F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D05C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1A3B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4E36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1BFF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114,0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F02F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</w:tr>
      <w:tr w:rsidR="00E94F98" w:rsidRPr="00E94F98" w14:paraId="306826A7" w14:textId="77777777" w:rsidTr="00E94F98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5348" w14:textId="77777777" w:rsidR="00E94F98" w:rsidRPr="00E94F98" w:rsidRDefault="00E94F98" w:rsidP="00E94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C633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ŠAK Novoborská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7296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3B916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5D9B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CA44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6D10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0144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4A53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88,0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039B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</w:tbl>
    <w:p w14:paraId="1504B9A4" w14:textId="77777777" w:rsidR="00E94F98" w:rsidRDefault="00E94F98" w:rsidP="00E94F9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A96A08" w14:textId="77777777" w:rsidR="00E94F98" w:rsidRDefault="00E94F98" w:rsidP="00E94F9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137EB2" w14:textId="0A71D1CD" w:rsidR="00E94F98" w:rsidRPr="005E5A3F" w:rsidRDefault="00E94F98" w:rsidP="00E94F9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5A3F">
        <w:rPr>
          <w:rFonts w:ascii="Times New Roman" w:hAnsi="Times New Roman" w:cs="Times New Roman"/>
          <w:b/>
          <w:color w:val="000000"/>
          <w:sz w:val="24"/>
          <w:szCs w:val="24"/>
        </w:rPr>
        <w:t>Žá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kyně</w:t>
      </w:r>
    </w:p>
    <w:tbl>
      <w:tblPr>
        <w:tblW w:w="1063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060"/>
        <w:gridCol w:w="984"/>
        <w:gridCol w:w="727"/>
        <w:gridCol w:w="984"/>
        <w:gridCol w:w="727"/>
        <w:gridCol w:w="984"/>
        <w:gridCol w:w="727"/>
        <w:gridCol w:w="1350"/>
        <w:gridCol w:w="1313"/>
      </w:tblGrid>
      <w:tr w:rsidR="00E94F98" w:rsidRPr="00E94F98" w14:paraId="020D3C2C" w14:textId="77777777" w:rsidTr="00E94F98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A5A2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3534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družstvo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07C0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0DF7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A5EE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7632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5B17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7605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7089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pomocné body celkem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25FD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 w:rsidR="00E94F98" w:rsidRPr="00E94F98" w14:paraId="5618E3A5" w14:textId="77777777" w:rsidTr="00E94F98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0E9E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AACD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Atletika Jižní Město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5E6D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225,5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616D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66BE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224,0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6030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F11F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234,5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0A74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D5F7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684,0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25B2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26</w:t>
            </w:r>
          </w:p>
        </w:tc>
      </w:tr>
      <w:tr w:rsidR="00E94F98" w:rsidRPr="00E94F98" w14:paraId="1853AEEC" w14:textId="77777777" w:rsidTr="00E94F98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23CF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8122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PSK Olymp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D363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161,0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553B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9139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178,0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1AE9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495D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206,5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6422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1CAE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545,5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1F1E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</w:tr>
      <w:tr w:rsidR="00E94F98" w:rsidRPr="00E94F98" w14:paraId="1A9516C4" w14:textId="77777777" w:rsidTr="00E94F98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524C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2126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ASK Slavia Praha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8C18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233,5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2DAA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AE66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169,0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3826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F361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141,0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A774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F777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543,5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607B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23</w:t>
            </w:r>
          </w:p>
        </w:tc>
      </w:tr>
      <w:tr w:rsidR="00E94F98" w:rsidRPr="00E94F98" w14:paraId="2E8FB887" w14:textId="77777777" w:rsidTr="00E94F98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2D00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4400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Atletika Hostivař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762A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EBA6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F03C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F8B9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C39F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929D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616E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154,5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B557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</w:tr>
      <w:tr w:rsidR="00E94F98" w:rsidRPr="00E94F98" w14:paraId="6B03E65F" w14:textId="77777777" w:rsidTr="00E94F98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D86D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AF14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AŠK Mazurská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782B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E4A8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F577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E0C7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E03A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D1CE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C9A3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139,0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7171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14</w:t>
            </w:r>
          </w:p>
        </w:tc>
      </w:tr>
      <w:tr w:rsidR="00E94F98" w:rsidRPr="00E94F98" w14:paraId="42A9CA6E" w14:textId="77777777" w:rsidTr="00E94F98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C120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B0C7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 xml:space="preserve">SK </w:t>
            </w:r>
            <w:proofErr w:type="spellStart"/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Aktis</w:t>
            </w:r>
            <w:proofErr w:type="spellEnd"/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 xml:space="preserve">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BF6D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7943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CFD0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3B8C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53A9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4027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F620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130,0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2149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13</w:t>
            </w:r>
          </w:p>
        </w:tc>
      </w:tr>
      <w:tr w:rsidR="00E94F98" w:rsidRPr="00E94F98" w14:paraId="44D1DD87" w14:textId="77777777" w:rsidTr="00E94F98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C0CC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F5A0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Atletik Rudná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D8B5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92F0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CC57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0690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9DCD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92FE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0C17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99,5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A4E6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10</w:t>
            </w:r>
          </w:p>
        </w:tc>
      </w:tr>
      <w:tr w:rsidR="00E94F98" w:rsidRPr="00E94F98" w14:paraId="0EDA8FA3" w14:textId="77777777" w:rsidTr="00E94F98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52F1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CBA8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ASK Slavia Praha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B949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E369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0E56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AEE5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3CC4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002C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7114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81,0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BE9F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</w:tr>
      <w:tr w:rsidR="00E94F98" w:rsidRPr="00E94F98" w14:paraId="5E145603" w14:textId="77777777" w:rsidTr="00E94F98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2AB1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B745" w14:textId="77777777" w:rsidR="00E94F98" w:rsidRPr="00E94F98" w:rsidRDefault="00E94F98" w:rsidP="00E94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ŠAK Novoborská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AC5C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F42E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4961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B85A" w14:textId="0DD20160" w:rsidR="00E94F98" w:rsidRPr="00E94F98" w:rsidRDefault="00ED617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2252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8487" w14:textId="1F087C06" w:rsidR="00E94F98" w:rsidRPr="00E94F98" w:rsidRDefault="00ED617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CF42" w14:textId="77777777" w:rsidR="00E94F98" w:rsidRPr="00E94F98" w:rsidRDefault="00E94F9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94F98">
              <w:rPr>
                <w:rFonts w:ascii="Times New Roman" w:eastAsia="Times New Roman" w:hAnsi="Times New Roman" w:cs="Times New Roman"/>
                <w:lang w:eastAsia="cs-CZ"/>
              </w:rPr>
              <w:t>15,0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1B3B" w14:textId="6154AE03" w:rsidR="00E94F98" w:rsidRPr="00E94F98" w:rsidRDefault="00ED6178" w:rsidP="00E9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</w:tbl>
    <w:p w14:paraId="75378CEB" w14:textId="77777777" w:rsidR="00E94F98" w:rsidRPr="00E94F98" w:rsidRDefault="00E94F98" w:rsidP="00E94F9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F8C4468" w14:textId="77777777" w:rsidR="00E94F98" w:rsidRPr="005E5A3F" w:rsidRDefault="00E94F98" w:rsidP="00E94F98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3E2EA295" w14:textId="77777777" w:rsidR="007D57C0" w:rsidRPr="005E5A3F" w:rsidRDefault="007D57C0" w:rsidP="00641740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D57C0" w:rsidRPr="005E5A3F" w:rsidSect="00351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26"/>
    <w:rsid w:val="000A06AA"/>
    <w:rsid w:val="00140262"/>
    <w:rsid w:val="001554C4"/>
    <w:rsid w:val="00190DF1"/>
    <w:rsid w:val="001E1562"/>
    <w:rsid w:val="001F2892"/>
    <w:rsid w:val="00225918"/>
    <w:rsid w:val="00351E26"/>
    <w:rsid w:val="003729B8"/>
    <w:rsid w:val="00387077"/>
    <w:rsid w:val="00394782"/>
    <w:rsid w:val="003B435F"/>
    <w:rsid w:val="00453530"/>
    <w:rsid w:val="00454935"/>
    <w:rsid w:val="00477FCB"/>
    <w:rsid w:val="004A44B9"/>
    <w:rsid w:val="004D2EC1"/>
    <w:rsid w:val="0053527A"/>
    <w:rsid w:val="00572228"/>
    <w:rsid w:val="005D084B"/>
    <w:rsid w:val="005E5A3F"/>
    <w:rsid w:val="005F4ABD"/>
    <w:rsid w:val="00641740"/>
    <w:rsid w:val="00664D58"/>
    <w:rsid w:val="00667DB7"/>
    <w:rsid w:val="006E76C7"/>
    <w:rsid w:val="00700EC5"/>
    <w:rsid w:val="00730379"/>
    <w:rsid w:val="0075202D"/>
    <w:rsid w:val="007D57C0"/>
    <w:rsid w:val="00846145"/>
    <w:rsid w:val="0092144D"/>
    <w:rsid w:val="00927ACB"/>
    <w:rsid w:val="00992D8A"/>
    <w:rsid w:val="009B2286"/>
    <w:rsid w:val="009E7EF6"/>
    <w:rsid w:val="009F77E7"/>
    <w:rsid w:val="00A5313B"/>
    <w:rsid w:val="00A86893"/>
    <w:rsid w:val="00A92814"/>
    <w:rsid w:val="00AA5043"/>
    <w:rsid w:val="00B766BF"/>
    <w:rsid w:val="00B84E0D"/>
    <w:rsid w:val="00BA00DA"/>
    <w:rsid w:val="00BF67F5"/>
    <w:rsid w:val="00C15A52"/>
    <w:rsid w:val="00CE02FC"/>
    <w:rsid w:val="00D77DD5"/>
    <w:rsid w:val="00D8048E"/>
    <w:rsid w:val="00DA7B12"/>
    <w:rsid w:val="00DC4B90"/>
    <w:rsid w:val="00E04643"/>
    <w:rsid w:val="00E874BE"/>
    <w:rsid w:val="00E94F98"/>
    <w:rsid w:val="00ED6178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DFD4"/>
  <w15:chartTrackingRefBased/>
  <w15:docId w15:val="{2E9ADA54-41D6-4A7D-8AC0-130EB10B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1E26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51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1E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1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1E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1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1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1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1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1E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1E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1E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1E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1E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1E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1E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1E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1E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1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5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1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5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1E2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51E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1E26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51E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1E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1E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1E2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51E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51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 Tereza</dc:creator>
  <cp:keywords/>
  <dc:description/>
  <cp:lastModifiedBy>Hajkova Tereza</cp:lastModifiedBy>
  <cp:revision>21</cp:revision>
  <dcterms:created xsi:type="dcterms:W3CDTF">2024-06-14T16:41:00Z</dcterms:created>
  <dcterms:modified xsi:type="dcterms:W3CDTF">2024-06-14T20:05:00Z</dcterms:modified>
</cp:coreProperties>
</file>